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DE2A2C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3</w:t>
            </w:r>
            <w:r w:rsidR="008E5503">
              <w:rPr>
                <w:rFonts w:ascii="Times New Roman" w:eastAsia="Calibri" w:hAnsi="Times New Roman" w:cs="Times New Roman"/>
                <w:b/>
                <w:lang w:val="sr-Latn-CS"/>
              </w:rPr>
              <w:t>9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0A1255" w:rsidRPr="00C62E58">
        <w:rPr>
          <w:rFonts w:ascii="Times New Roman" w:eastAsia="Calibri" w:hAnsi="Times New Roman" w:cs="Times New Roman"/>
          <w:b/>
          <w:lang w:val="sr-Latn-CS"/>
        </w:rPr>
        <w:t>3</w:t>
      </w:r>
      <w:r w:rsidR="008E5503">
        <w:rPr>
          <w:rFonts w:ascii="Times New Roman" w:eastAsia="Calibri" w:hAnsi="Times New Roman" w:cs="Times New Roman"/>
          <w:b/>
          <w:lang w:val="sr-Latn-CS"/>
        </w:rPr>
        <w:t>9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8E5503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8E5503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8E550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8E5503">
              <w:rPr>
                <w:rFonts w:ascii="Times New Roman" w:hAnsi="Times New Roman" w:cs="Times New Roman"/>
                <w:b/>
              </w:rPr>
              <w:t>39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r w:rsidR="008E5503">
              <w:rPr>
                <w:rFonts w:ascii="Times New Roman" w:hAnsi="Times New Roman" w:cs="Times New Roman"/>
                <w:b/>
              </w:rPr>
              <w:t>Alkaloid doo</w:t>
            </w:r>
            <w:r w:rsidR="00015316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8E5503">
              <w:rPr>
                <w:rFonts w:ascii="Times New Roman" w:hAnsi="Times New Roman" w:cs="Times New Roman"/>
                <w:b/>
              </w:rPr>
              <w:t>2.333.833,40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2137C7" w:rsidRPr="00C62E58">
        <w:rPr>
          <w:rFonts w:ascii="Times New Roman" w:hAnsi="Times New Roman" w:cs="Times New Roman"/>
          <w:b/>
        </w:rPr>
        <w:t>4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C94DD8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8E5503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2.259.355,40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E5503" w:rsidRPr="00C62E58" w:rsidTr="000A1255">
        <w:trPr>
          <w:trHeight w:val="285"/>
        </w:trPr>
        <w:tc>
          <w:tcPr>
            <w:tcW w:w="3841" w:type="dxa"/>
            <w:vMerge/>
          </w:tcPr>
          <w:p w:rsidR="008E5503" w:rsidRPr="00C62E58" w:rsidRDefault="008E5503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8E5503" w:rsidRPr="00C62E58" w:rsidRDefault="008E5503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E5503" w:rsidRPr="00C62E58" w:rsidRDefault="008E5503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8E5503" w:rsidRPr="00C62E58" w:rsidRDefault="008E5503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25,95</w:t>
            </w:r>
          </w:p>
        </w:tc>
        <w:tc>
          <w:tcPr>
            <w:tcW w:w="850" w:type="dxa"/>
            <w:vAlign w:val="center"/>
          </w:tcPr>
          <w:p w:rsidR="008E5503" w:rsidRPr="00C62E58" w:rsidRDefault="008E5503" w:rsidP="00841B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25,95</w:t>
            </w:r>
          </w:p>
        </w:tc>
        <w:tc>
          <w:tcPr>
            <w:tcW w:w="796" w:type="dxa"/>
            <w:vAlign w:val="center"/>
          </w:tcPr>
          <w:p w:rsidR="008E5503" w:rsidRPr="00C62E58" w:rsidRDefault="008E5503" w:rsidP="00841B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25,95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C94DD8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C75D53" w:rsidRPr="00C62E58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 w:rsidRPr="00C62E5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93D5C" w:rsidRPr="00C62E58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693D5C" w:rsidRPr="00C62E58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8E5503" w:rsidRPr="00C62E58" w:rsidTr="008E5503">
        <w:trPr>
          <w:trHeight w:val="272"/>
        </w:trPr>
        <w:tc>
          <w:tcPr>
            <w:tcW w:w="3794" w:type="dxa"/>
            <w:vMerge w:val="restart"/>
            <w:vAlign w:val="center"/>
          </w:tcPr>
          <w:p w:rsidR="008E5503" w:rsidRPr="00C62E58" w:rsidRDefault="008E5503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8E5503" w:rsidRPr="00C62E58" w:rsidRDefault="008E5503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8E5503" w:rsidRDefault="008E5503" w:rsidP="008E5503">
            <w:r w:rsidRPr="003800CE">
              <w:rPr>
                <w:rFonts w:ascii="Times New Roman" w:hAnsi="Times New Roman" w:cs="Times New Roman"/>
                <w:b/>
              </w:rPr>
              <w:t>2.259.355,40</w:t>
            </w:r>
          </w:p>
        </w:tc>
        <w:tc>
          <w:tcPr>
            <w:tcW w:w="1985" w:type="dxa"/>
          </w:tcPr>
          <w:p w:rsidR="008E5503" w:rsidRPr="00C62E58" w:rsidRDefault="008E5503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8E5503" w:rsidRPr="00C62E58" w:rsidRDefault="008E5503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8E5503" w:rsidRPr="00C62E58" w:rsidRDefault="008E5503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8E5503" w:rsidRPr="00C62E58" w:rsidRDefault="008E5503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E5503" w:rsidRPr="00C62E58" w:rsidTr="008E5503">
        <w:trPr>
          <w:trHeight w:val="285"/>
        </w:trPr>
        <w:tc>
          <w:tcPr>
            <w:tcW w:w="3794" w:type="dxa"/>
            <w:vMerge/>
          </w:tcPr>
          <w:p w:rsidR="008E5503" w:rsidRPr="00C62E58" w:rsidRDefault="008E5503" w:rsidP="008E5503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8E5503" w:rsidRPr="00C62E58" w:rsidRDefault="008E5503" w:rsidP="008E55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8E5503" w:rsidRPr="00C62E58" w:rsidRDefault="008E5503" w:rsidP="008E5503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E5503" w:rsidRPr="00C62E58" w:rsidRDefault="008E5503" w:rsidP="008E550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23,99</w:t>
            </w:r>
          </w:p>
        </w:tc>
        <w:tc>
          <w:tcPr>
            <w:tcW w:w="851" w:type="dxa"/>
            <w:vAlign w:val="center"/>
          </w:tcPr>
          <w:p w:rsidR="008E5503" w:rsidRPr="00C62E58" w:rsidRDefault="008E5503" w:rsidP="008E550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23,99</w:t>
            </w:r>
          </w:p>
        </w:tc>
        <w:tc>
          <w:tcPr>
            <w:tcW w:w="850" w:type="dxa"/>
            <w:vAlign w:val="center"/>
          </w:tcPr>
          <w:p w:rsidR="008E5503" w:rsidRPr="00C62E58" w:rsidRDefault="008E5503" w:rsidP="008E550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23,99</w:t>
            </w:r>
          </w:p>
        </w:tc>
      </w:tr>
      <w:tr w:rsidR="008E5503" w:rsidRPr="00C62E58" w:rsidTr="008E5503">
        <w:trPr>
          <w:trHeight w:val="285"/>
        </w:trPr>
        <w:tc>
          <w:tcPr>
            <w:tcW w:w="3794" w:type="dxa"/>
            <w:vAlign w:val="center"/>
          </w:tcPr>
          <w:p w:rsidR="008E5503" w:rsidRPr="00C62E58" w:rsidRDefault="008E5503" w:rsidP="008E5503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8E5503" w:rsidRDefault="008E5503" w:rsidP="008E5503">
            <w:r w:rsidRPr="003800CE">
              <w:rPr>
                <w:rFonts w:ascii="Times New Roman" w:hAnsi="Times New Roman" w:cs="Times New Roman"/>
                <w:b/>
              </w:rPr>
              <w:t>2.259.355,40</w:t>
            </w:r>
          </w:p>
        </w:tc>
        <w:tc>
          <w:tcPr>
            <w:tcW w:w="1985" w:type="dxa"/>
          </w:tcPr>
          <w:p w:rsidR="008E5503" w:rsidRPr="00C62E58" w:rsidRDefault="008E5503" w:rsidP="008E5503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E5503" w:rsidRPr="00C62E58" w:rsidRDefault="008E5503" w:rsidP="008E550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22,18</w:t>
            </w:r>
          </w:p>
        </w:tc>
        <w:tc>
          <w:tcPr>
            <w:tcW w:w="851" w:type="dxa"/>
            <w:vAlign w:val="center"/>
          </w:tcPr>
          <w:p w:rsidR="008E5503" w:rsidRPr="00C62E58" w:rsidRDefault="008E5503" w:rsidP="008E550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22,18</w:t>
            </w:r>
          </w:p>
        </w:tc>
        <w:tc>
          <w:tcPr>
            <w:tcW w:w="850" w:type="dxa"/>
            <w:vAlign w:val="center"/>
          </w:tcPr>
          <w:p w:rsidR="008E5503" w:rsidRPr="00C62E58" w:rsidRDefault="008E5503" w:rsidP="008E550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22,18</w:t>
            </w:r>
          </w:p>
        </w:tc>
      </w:tr>
    </w:tbl>
    <w:p w:rsidR="008E5503" w:rsidRDefault="008E5503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lastRenderedPageBreak/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4"/>
    <w:rsid w:val="000A1255"/>
    <w:rsid w:val="000A13A3"/>
    <w:rsid w:val="000E2446"/>
    <w:rsid w:val="001515BF"/>
    <w:rsid w:val="00155564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B17BE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62BEF"/>
    <w:rsid w:val="00784269"/>
    <w:rsid w:val="0079128F"/>
    <w:rsid w:val="007D7962"/>
    <w:rsid w:val="0082099C"/>
    <w:rsid w:val="00852216"/>
    <w:rsid w:val="00870F5A"/>
    <w:rsid w:val="008A30FB"/>
    <w:rsid w:val="008B7131"/>
    <w:rsid w:val="008E5503"/>
    <w:rsid w:val="009021AF"/>
    <w:rsid w:val="00925B53"/>
    <w:rsid w:val="0094125E"/>
    <w:rsid w:val="0095791F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71CAF"/>
    <w:rsid w:val="00E85CF9"/>
    <w:rsid w:val="00EA45C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6</cp:revision>
  <cp:lastPrinted>2013-06-14T12:35:00Z</cp:lastPrinted>
  <dcterms:created xsi:type="dcterms:W3CDTF">2014-02-14T16:44:00Z</dcterms:created>
  <dcterms:modified xsi:type="dcterms:W3CDTF">2014-02-14T16:55:00Z</dcterms:modified>
</cp:coreProperties>
</file>